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1" w:rsidRPr="00360CAA" w:rsidRDefault="009B5C31" w:rsidP="009B5C3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60CA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 учреждение</w:t>
      </w:r>
    </w:p>
    <w:p w:rsidR="009B5C31" w:rsidRPr="00360CAA" w:rsidRDefault="009B5C31" w:rsidP="009B5C3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Лицей 60» </w:t>
      </w:r>
      <w:r w:rsidRPr="00360CAA">
        <w:rPr>
          <w:rFonts w:ascii="Times New Roman" w:hAnsi="Times New Roman"/>
          <w:b/>
          <w:sz w:val="28"/>
          <w:szCs w:val="28"/>
        </w:rPr>
        <w:t>городского округа Тольятти</w:t>
      </w:r>
    </w:p>
    <w:p w:rsidR="009B5C31" w:rsidRPr="00F47551" w:rsidRDefault="009B5C31" w:rsidP="009B5C31">
      <w:pPr>
        <w:jc w:val="center"/>
        <w:rPr>
          <w:sz w:val="28"/>
          <w:szCs w:val="28"/>
        </w:rPr>
      </w:pPr>
    </w:p>
    <w:p w:rsidR="009B5C31" w:rsidRDefault="009B5C31" w:rsidP="009B5C31">
      <w:pPr>
        <w:jc w:val="center"/>
        <w:rPr>
          <w:b/>
          <w:sz w:val="28"/>
          <w:szCs w:val="28"/>
        </w:rPr>
      </w:pPr>
    </w:p>
    <w:p w:rsidR="009B5C31" w:rsidRDefault="009B5C31" w:rsidP="009B5C31">
      <w:pPr>
        <w:jc w:val="center"/>
        <w:rPr>
          <w:b/>
          <w:sz w:val="28"/>
          <w:szCs w:val="28"/>
        </w:rPr>
      </w:pPr>
    </w:p>
    <w:p w:rsidR="009B5C31" w:rsidRDefault="009B5C31" w:rsidP="009B5C31">
      <w:pPr>
        <w:rPr>
          <w:b/>
          <w:sz w:val="28"/>
          <w:szCs w:val="28"/>
        </w:rPr>
      </w:pPr>
    </w:p>
    <w:p w:rsidR="009B5C31" w:rsidRDefault="009B5C31" w:rsidP="009B5C31">
      <w:pPr>
        <w:jc w:val="center"/>
        <w:rPr>
          <w:b/>
          <w:sz w:val="28"/>
          <w:szCs w:val="28"/>
        </w:rPr>
      </w:pPr>
    </w:p>
    <w:p w:rsidR="009B5C31" w:rsidRDefault="009B5C31" w:rsidP="009B5C31">
      <w:pPr>
        <w:jc w:val="center"/>
        <w:rPr>
          <w:b/>
          <w:sz w:val="28"/>
          <w:szCs w:val="28"/>
        </w:rPr>
      </w:pPr>
    </w:p>
    <w:p w:rsidR="009B5C31" w:rsidRPr="00F47551" w:rsidRDefault="009B5C31" w:rsidP="009B5C31">
      <w:pPr>
        <w:jc w:val="center"/>
        <w:rPr>
          <w:b/>
          <w:sz w:val="36"/>
          <w:szCs w:val="36"/>
        </w:rPr>
      </w:pPr>
      <w:r w:rsidRPr="00F47551">
        <w:rPr>
          <w:b/>
          <w:sz w:val="36"/>
          <w:szCs w:val="36"/>
        </w:rPr>
        <w:t>Технологическая карта</w:t>
      </w:r>
    </w:p>
    <w:p w:rsidR="009B5C31" w:rsidRDefault="009B5C31" w:rsidP="009B5C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технологии</w:t>
      </w:r>
    </w:p>
    <w:p w:rsidR="009B5C31" w:rsidRDefault="009B5C31" w:rsidP="009B5C31">
      <w:pPr>
        <w:jc w:val="center"/>
        <w:rPr>
          <w:b/>
          <w:sz w:val="36"/>
          <w:szCs w:val="36"/>
        </w:rPr>
      </w:pPr>
    </w:p>
    <w:p w:rsidR="009B5C31" w:rsidRDefault="009B5C31" w:rsidP="009B5C31">
      <w:pPr>
        <w:jc w:val="center"/>
        <w:rPr>
          <w:b/>
          <w:sz w:val="36"/>
          <w:szCs w:val="36"/>
        </w:rPr>
      </w:pPr>
    </w:p>
    <w:p w:rsidR="009B5C31" w:rsidRDefault="009B5C31" w:rsidP="009B5C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класс</w:t>
      </w:r>
    </w:p>
    <w:p w:rsidR="009B5C31" w:rsidRDefault="009B5C31" w:rsidP="009B5C31">
      <w:pPr>
        <w:jc w:val="center"/>
        <w:rPr>
          <w:b/>
          <w:sz w:val="36"/>
          <w:szCs w:val="36"/>
        </w:rPr>
      </w:pPr>
    </w:p>
    <w:p w:rsidR="009B5C31" w:rsidRPr="00942E7B" w:rsidRDefault="009B5C31" w:rsidP="009B5C31">
      <w:pPr>
        <w:jc w:val="center"/>
        <w:rPr>
          <w:b/>
          <w:color w:val="FF0000"/>
          <w:sz w:val="36"/>
          <w:szCs w:val="36"/>
        </w:rPr>
      </w:pPr>
      <w:r w:rsidRPr="00942E7B">
        <w:rPr>
          <w:b/>
          <w:color w:val="FF0000"/>
          <w:sz w:val="36"/>
          <w:szCs w:val="36"/>
        </w:rPr>
        <w:t>Тема: «</w:t>
      </w:r>
      <w:r>
        <w:rPr>
          <w:b/>
          <w:color w:val="FF0000"/>
          <w:sz w:val="36"/>
          <w:szCs w:val="36"/>
        </w:rPr>
        <w:t>Весенние цветы</w:t>
      </w:r>
      <w:r w:rsidRPr="00942E7B">
        <w:rPr>
          <w:b/>
          <w:color w:val="FF0000"/>
          <w:sz w:val="36"/>
          <w:szCs w:val="36"/>
        </w:rPr>
        <w:t xml:space="preserve">» </w:t>
      </w:r>
    </w:p>
    <w:p w:rsidR="009B5C31" w:rsidRPr="00942E7B" w:rsidRDefault="009B5C31" w:rsidP="009B5C31">
      <w:pPr>
        <w:rPr>
          <w:b/>
          <w:color w:val="FF0000"/>
          <w:sz w:val="36"/>
          <w:szCs w:val="36"/>
        </w:rPr>
      </w:pPr>
    </w:p>
    <w:p w:rsidR="009B5C31" w:rsidRDefault="009B5C31" w:rsidP="009B5C31">
      <w:pPr>
        <w:rPr>
          <w:b/>
          <w:sz w:val="28"/>
          <w:szCs w:val="28"/>
        </w:rPr>
      </w:pPr>
    </w:p>
    <w:p w:rsidR="009B5C31" w:rsidRDefault="009B5C31" w:rsidP="009B5C31">
      <w:pPr>
        <w:rPr>
          <w:b/>
          <w:sz w:val="28"/>
          <w:szCs w:val="28"/>
        </w:rPr>
      </w:pPr>
    </w:p>
    <w:p w:rsidR="009B5C31" w:rsidRPr="00942E7B" w:rsidRDefault="009B5C31" w:rsidP="009B5C31">
      <w:pPr>
        <w:jc w:val="right"/>
        <w:rPr>
          <w:sz w:val="28"/>
          <w:szCs w:val="28"/>
        </w:rPr>
      </w:pPr>
    </w:p>
    <w:p w:rsidR="009B5C31" w:rsidRPr="00942E7B" w:rsidRDefault="009B5C31" w:rsidP="009B5C31">
      <w:pPr>
        <w:jc w:val="right"/>
        <w:rPr>
          <w:sz w:val="28"/>
          <w:szCs w:val="28"/>
        </w:rPr>
      </w:pPr>
      <w:r w:rsidRPr="00942E7B">
        <w:rPr>
          <w:b/>
          <w:sz w:val="28"/>
          <w:szCs w:val="28"/>
        </w:rPr>
        <w:t>Учитель:</w:t>
      </w:r>
      <w:r w:rsidRPr="00942E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Грузкова</w:t>
      </w:r>
      <w:proofErr w:type="spellEnd"/>
      <w:r>
        <w:rPr>
          <w:sz w:val="28"/>
          <w:szCs w:val="28"/>
        </w:rPr>
        <w:t xml:space="preserve"> Наталья Николаевна</w:t>
      </w:r>
    </w:p>
    <w:p w:rsidR="009B5C31" w:rsidRDefault="009B5C31" w:rsidP="009B5C31">
      <w:pPr>
        <w:jc w:val="center"/>
        <w:rPr>
          <w:b/>
          <w:sz w:val="28"/>
          <w:szCs w:val="28"/>
        </w:rPr>
      </w:pPr>
    </w:p>
    <w:p w:rsidR="009B5C31" w:rsidRDefault="009B5C31" w:rsidP="009B5C31">
      <w:pPr>
        <w:jc w:val="center"/>
        <w:rPr>
          <w:b/>
          <w:sz w:val="28"/>
          <w:szCs w:val="28"/>
        </w:rPr>
      </w:pPr>
    </w:p>
    <w:p w:rsidR="009B5C31" w:rsidRDefault="009B5C31" w:rsidP="009B5C31">
      <w:pPr>
        <w:rPr>
          <w:b/>
          <w:sz w:val="28"/>
          <w:szCs w:val="28"/>
        </w:rPr>
      </w:pPr>
    </w:p>
    <w:p w:rsidR="009B5C31" w:rsidRDefault="009B5C31" w:rsidP="009B5C31">
      <w:pPr>
        <w:rPr>
          <w:b/>
          <w:sz w:val="28"/>
          <w:szCs w:val="28"/>
        </w:rPr>
      </w:pPr>
    </w:p>
    <w:p w:rsidR="009B5C31" w:rsidRDefault="009B5C31" w:rsidP="009B5C31">
      <w:pPr>
        <w:rPr>
          <w:b/>
          <w:sz w:val="28"/>
          <w:szCs w:val="28"/>
        </w:rPr>
      </w:pPr>
      <w:r w:rsidRPr="00F84FC2">
        <w:rPr>
          <w:b/>
          <w:sz w:val="28"/>
          <w:szCs w:val="28"/>
        </w:rPr>
        <w:lastRenderedPageBreak/>
        <w:t xml:space="preserve">Технологическая карта </w:t>
      </w:r>
      <w:r>
        <w:rPr>
          <w:b/>
          <w:sz w:val="28"/>
          <w:szCs w:val="28"/>
        </w:rPr>
        <w:t xml:space="preserve">урока  по технологии </w:t>
      </w:r>
      <w:r w:rsidR="00734747">
        <w:rPr>
          <w:b/>
          <w:sz w:val="28"/>
          <w:szCs w:val="28"/>
        </w:rPr>
        <w:t>в 1</w:t>
      </w:r>
      <w:r>
        <w:rPr>
          <w:b/>
          <w:sz w:val="28"/>
          <w:szCs w:val="28"/>
        </w:rPr>
        <w:t xml:space="preserve"> классе </w:t>
      </w:r>
    </w:p>
    <w:p w:rsidR="009B5C31" w:rsidRPr="00DA751E" w:rsidRDefault="009B5C31" w:rsidP="009B5C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Грузкова</w:t>
      </w:r>
      <w:proofErr w:type="spellEnd"/>
      <w:r>
        <w:rPr>
          <w:sz w:val="28"/>
          <w:szCs w:val="28"/>
        </w:rPr>
        <w:t xml:space="preserve"> Наталья Николаевна</w:t>
      </w:r>
    </w:p>
    <w:p w:rsidR="009B5C31" w:rsidRDefault="009B5C31" w:rsidP="009B5C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открытие новых знаний.</w:t>
      </w:r>
    </w:p>
    <w:p w:rsidR="00855B57" w:rsidRPr="009B5C31" w:rsidRDefault="00855B57" w:rsidP="009B5C31">
      <w:pPr>
        <w:rPr>
          <w:b/>
          <w:sz w:val="28"/>
          <w:szCs w:val="28"/>
        </w:rPr>
      </w:pPr>
      <w:r w:rsidRPr="009B5C31">
        <w:rPr>
          <w:rFonts w:cs="Times New Roman"/>
          <w:b/>
          <w:sz w:val="28"/>
          <w:szCs w:val="24"/>
        </w:rPr>
        <w:t>Тема урока: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B5C31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Весенние цветы</w:t>
      </w:r>
      <w:r w:rsidR="009B5C31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55B57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5C31">
        <w:rPr>
          <w:rFonts w:cs="Times New Roman"/>
          <w:b/>
          <w:sz w:val="28"/>
          <w:szCs w:val="24"/>
        </w:rPr>
        <w:t>Цель урока:</w:t>
      </w:r>
      <w:r w:rsidRPr="003D62A3">
        <w:rPr>
          <w:rFonts w:ascii="Times New Roman" w:hAnsi="Times New Roman" w:cs="Times New Roman"/>
          <w:sz w:val="28"/>
          <w:szCs w:val="24"/>
        </w:rPr>
        <w:t xml:space="preserve"> </w:t>
      </w:r>
      <w:r w:rsidR="009B5C31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оздание условий для изготовления поделки на весеннюю тему.</w:t>
      </w:r>
    </w:p>
    <w:p w:rsidR="00855B57" w:rsidRPr="003D62A3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sz w:val="28"/>
          <w:szCs w:val="24"/>
        </w:rPr>
        <w:t>Планируемые достижения:</w:t>
      </w:r>
    </w:p>
    <w:p w:rsidR="00855B57" w:rsidRPr="003D62A3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i/>
          <w:sz w:val="28"/>
          <w:szCs w:val="24"/>
        </w:rPr>
        <w:t>Предметные:</w:t>
      </w:r>
      <w:r w:rsidRPr="003D62A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Уметь изготавливать цветы из оригами.</w:t>
      </w:r>
    </w:p>
    <w:p w:rsidR="00855B57" w:rsidRDefault="00855B57" w:rsidP="00855B5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3D62A3">
        <w:rPr>
          <w:rFonts w:ascii="Times New Roman" w:hAnsi="Times New Roman" w:cs="Times New Roman"/>
          <w:i/>
          <w:sz w:val="28"/>
          <w:szCs w:val="24"/>
        </w:rPr>
        <w:t>Метапредметные</w:t>
      </w:r>
      <w:proofErr w:type="spellEnd"/>
      <w:r w:rsidRPr="003D62A3"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855B57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55B57">
        <w:rPr>
          <w:rFonts w:ascii="Times New Roman" w:hAnsi="Times New Roman" w:cs="Times New Roman"/>
          <w:sz w:val="28"/>
          <w:szCs w:val="24"/>
        </w:rPr>
        <w:t xml:space="preserve">воспитывать аккуратность и чёткость при выполнении практической работы </w:t>
      </w:r>
    </w:p>
    <w:p w:rsidR="00855B57" w:rsidRPr="003D62A3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sz w:val="28"/>
          <w:szCs w:val="24"/>
        </w:rPr>
        <w:t>Задачи урока:</w:t>
      </w:r>
    </w:p>
    <w:p w:rsidR="00855B57" w:rsidRPr="003D62A3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i/>
          <w:sz w:val="28"/>
          <w:szCs w:val="24"/>
        </w:rPr>
        <w:t>Дидактическая:</w:t>
      </w:r>
      <w:r>
        <w:rPr>
          <w:rFonts w:ascii="Times New Roman" w:hAnsi="Times New Roman" w:cs="Times New Roman"/>
          <w:sz w:val="28"/>
          <w:szCs w:val="24"/>
        </w:rPr>
        <w:t xml:space="preserve"> Научить изготавливать цветы из оригами, правильно оформлять поделку.</w:t>
      </w:r>
    </w:p>
    <w:p w:rsidR="00855B57" w:rsidRPr="003D62A3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i/>
          <w:sz w:val="28"/>
          <w:szCs w:val="24"/>
        </w:rPr>
        <w:t>Развивающая: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855B57">
        <w:rPr>
          <w:rFonts w:ascii="Times New Roman" w:hAnsi="Times New Roman" w:cs="Times New Roman"/>
          <w:sz w:val="28"/>
          <w:szCs w:val="24"/>
        </w:rPr>
        <w:t>Развить мелкую моторику пальцев рук, глазомер, внимательность, способность легко ориентироваться на листе бумаги</w:t>
      </w:r>
    </w:p>
    <w:p w:rsidR="00855B57" w:rsidRPr="003D62A3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i/>
          <w:sz w:val="28"/>
          <w:szCs w:val="24"/>
        </w:rPr>
        <w:t>Воспитательная: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воспитать интерес к технике оригами, к предмету</w:t>
      </w:r>
    </w:p>
    <w:p w:rsidR="00855B57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62A3">
        <w:rPr>
          <w:rFonts w:ascii="Times New Roman" w:hAnsi="Times New Roman" w:cs="Times New Roman"/>
          <w:sz w:val="28"/>
          <w:szCs w:val="24"/>
        </w:rPr>
        <w:t>Ресурсы:</w:t>
      </w:r>
      <w:r>
        <w:rPr>
          <w:rFonts w:ascii="Times New Roman" w:hAnsi="Times New Roman" w:cs="Times New Roman"/>
          <w:sz w:val="28"/>
          <w:szCs w:val="24"/>
        </w:rPr>
        <w:t xml:space="preserve"> Картон, клей, ножницы, цветная бумага. </w:t>
      </w:r>
    </w:p>
    <w:tbl>
      <w:tblPr>
        <w:tblStyle w:val="a3"/>
        <w:tblW w:w="0" w:type="auto"/>
        <w:tblLook w:val="04A0"/>
      </w:tblPr>
      <w:tblGrid>
        <w:gridCol w:w="2371"/>
        <w:gridCol w:w="865"/>
        <w:gridCol w:w="3013"/>
        <w:gridCol w:w="1971"/>
        <w:gridCol w:w="1876"/>
        <w:gridCol w:w="4464"/>
      </w:tblGrid>
      <w:tr w:rsidR="00855B57" w:rsidRPr="003D62A3" w:rsidTr="00C655B0">
        <w:tc>
          <w:tcPr>
            <w:tcW w:w="2371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br w:type="page"/>
            </w:r>
            <w:bookmarkStart w:id="0" w:name="_GoBack"/>
            <w:bookmarkEnd w:id="0"/>
            <w:r w:rsidRPr="003D62A3">
              <w:rPr>
                <w:rFonts w:ascii="Times New Roman" w:hAnsi="Times New Roman" w:cs="Times New Roman"/>
                <w:sz w:val="24"/>
                <w:szCs w:val="24"/>
              </w:rPr>
              <w:t>Этапы урока, содержание задания</w:t>
            </w:r>
          </w:p>
        </w:tc>
        <w:tc>
          <w:tcPr>
            <w:tcW w:w="865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013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1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76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4464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55B57" w:rsidRPr="003D62A3" w:rsidTr="00C655B0">
        <w:tc>
          <w:tcPr>
            <w:tcW w:w="2371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865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мотивирует учебной деятельности</w:t>
            </w:r>
          </w:p>
        </w:tc>
        <w:tc>
          <w:tcPr>
            <w:tcW w:w="1971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1876" w:type="dxa"/>
          </w:tcPr>
          <w:p w:rsidR="00855B57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855B57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855B57" w:rsidRPr="003D62A3" w:rsidRDefault="00855B57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умение организовывать своё рабочее место Л. самоорганизация к уроку; формирование учебного мотива</w:t>
            </w:r>
          </w:p>
        </w:tc>
      </w:tr>
      <w:tr w:rsidR="00E564B2" w:rsidRPr="003D62A3" w:rsidTr="00C655B0">
        <w:tc>
          <w:tcPr>
            <w:tcW w:w="2371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865" w:type="dxa"/>
          </w:tcPr>
          <w:p w:rsidR="00E564B2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отгадать ребус</w:t>
            </w:r>
          </w:p>
        </w:tc>
        <w:tc>
          <w:tcPr>
            <w:tcW w:w="1971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</w:p>
        </w:tc>
        <w:tc>
          <w:tcPr>
            <w:tcW w:w="1876" w:type="dxa"/>
          </w:tcPr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464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умение с достаточной полнотой и точностью выражать свои мысли Л. формирование интереса</w:t>
            </w:r>
          </w:p>
        </w:tc>
      </w:tr>
      <w:tr w:rsidR="00404371" w:rsidRPr="003D62A3" w:rsidTr="00901920">
        <w:tc>
          <w:tcPr>
            <w:tcW w:w="2371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865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gridSpan w:val="2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тему, цель, задачи</w:t>
            </w:r>
          </w:p>
        </w:tc>
        <w:tc>
          <w:tcPr>
            <w:tcW w:w="1876" w:type="dxa"/>
          </w:tcPr>
          <w:p w:rsidR="00404371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464" w:type="dxa"/>
          </w:tcPr>
          <w:p w:rsidR="00404371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постановка учебной задачи К. умение формулировать собственное мнение. </w:t>
            </w:r>
            <w:r w:rsidRPr="00276C38">
              <w:rPr>
                <w:rFonts w:ascii="Times New Roman" w:hAnsi="Times New Roman" w:cs="Times New Roman"/>
                <w:sz w:val="24"/>
                <w:szCs w:val="24"/>
              </w:rPr>
              <w:t>Л. формирование точки зрения</w:t>
            </w:r>
          </w:p>
          <w:p w:rsidR="00404371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371" w:rsidRPr="003D62A3" w:rsidTr="00966728">
        <w:tc>
          <w:tcPr>
            <w:tcW w:w="2371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ОНЗ </w:t>
            </w:r>
          </w:p>
        </w:tc>
        <w:tc>
          <w:tcPr>
            <w:tcW w:w="865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  <w:gridSpan w:val="2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поделку</w:t>
            </w:r>
          </w:p>
        </w:tc>
        <w:tc>
          <w:tcPr>
            <w:tcW w:w="1876" w:type="dxa"/>
          </w:tcPr>
          <w:p w:rsidR="00404371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404371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464" w:type="dxa"/>
          </w:tcPr>
          <w:p w:rsidR="00404371" w:rsidRPr="003D62A3" w:rsidRDefault="00404371" w:rsidP="004043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Умение анализировать. Р. принимать и сохранять учебные задачи в течение всего урока К. слушать и понимать. Л. уважительно относится к учителю и одноклассникам</w:t>
            </w:r>
          </w:p>
        </w:tc>
      </w:tr>
      <w:tr w:rsidR="00404371" w:rsidRPr="003D62A3" w:rsidTr="00D808F4">
        <w:tc>
          <w:tcPr>
            <w:tcW w:w="2371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</w:p>
        </w:tc>
        <w:tc>
          <w:tcPr>
            <w:tcW w:w="865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gridSpan w:val="2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404371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B2" w:rsidRPr="003D62A3" w:rsidTr="00C655B0">
        <w:tc>
          <w:tcPr>
            <w:tcW w:w="2371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</w:tc>
        <w:tc>
          <w:tcPr>
            <w:tcW w:w="865" w:type="dxa"/>
          </w:tcPr>
          <w:p w:rsidR="00E564B2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dxa"/>
          </w:tcPr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564B2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сделанные цветы</w:t>
            </w:r>
          </w:p>
        </w:tc>
        <w:tc>
          <w:tcPr>
            <w:tcW w:w="1876" w:type="dxa"/>
          </w:tcPr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043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64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B2" w:rsidRPr="003D62A3" w:rsidTr="00C655B0">
        <w:tc>
          <w:tcPr>
            <w:tcW w:w="2371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65" w:type="dxa"/>
          </w:tcPr>
          <w:p w:rsidR="00E564B2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E564B2" w:rsidRPr="003D62A3" w:rsidRDefault="00404371" w:rsidP="004043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предлагает сделать выставку работ </w:t>
            </w:r>
          </w:p>
        </w:tc>
        <w:tc>
          <w:tcPr>
            <w:tcW w:w="1971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</w:tc>
        <w:tc>
          <w:tcPr>
            <w:tcW w:w="1876" w:type="dxa"/>
          </w:tcPr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0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участвуют в учебном диалоге; умение отстаивать свое мнение, выражать свои мысли. Л. Формирование интереса к новым знаниям</w:t>
            </w:r>
          </w:p>
        </w:tc>
      </w:tr>
      <w:tr w:rsidR="00E564B2" w:rsidRPr="003D62A3" w:rsidTr="00C655B0">
        <w:tc>
          <w:tcPr>
            <w:tcW w:w="2371" w:type="dxa"/>
          </w:tcPr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865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E564B2" w:rsidRPr="003D62A3" w:rsidRDefault="00404371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оценить свою деятельность </w:t>
            </w:r>
          </w:p>
        </w:tc>
        <w:tc>
          <w:tcPr>
            <w:tcW w:w="1971" w:type="dxa"/>
          </w:tcPr>
          <w:p w:rsidR="00E564B2" w:rsidRPr="003D62A3" w:rsidRDefault="00404371" w:rsidP="004043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4B2">
              <w:rPr>
                <w:rFonts w:ascii="Times New Roman" w:hAnsi="Times New Roman" w:cs="Times New Roman"/>
                <w:sz w:val="24"/>
                <w:szCs w:val="24"/>
              </w:rPr>
              <w:t>цениваю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876" w:type="dxa"/>
          </w:tcPr>
          <w:p w:rsidR="00E564B2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</w:t>
            </w:r>
          </w:p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</w:t>
            </w:r>
          </w:p>
        </w:tc>
        <w:tc>
          <w:tcPr>
            <w:tcW w:w="4464" w:type="dxa"/>
          </w:tcPr>
          <w:p w:rsidR="00E564B2" w:rsidRPr="003D62A3" w:rsidRDefault="00E564B2" w:rsidP="00E56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умение адекватно оценивать результаты. Р. оценка результатов работы. Пр. Умение подводить итог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урока; оценивать свои достижения</w:t>
            </w:r>
          </w:p>
        </w:tc>
      </w:tr>
    </w:tbl>
    <w:p w:rsidR="00855B57" w:rsidRDefault="00855B57" w:rsidP="00855B57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22130" w:rsidRPr="00855B57" w:rsidRDefault="00773F5A" w:rsidP="00855B5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</w:t>
      </w:r>
      <w:r w:rsidR="00C22130" w:rsidRPr="00855B57">
        <w:rPr>
          <w:rFonts w:ascii="Times New Roman" w:hAnsi="Times New Roman" w:cs="Times New Roman"/>
          <w:sz w:val="28"/>
          <w:szCs w:val="24"/>
        </w:rPr>
        <w:t xml:space="preserve"> урока</w:t>
      </w:r>
    </w:p>
    <w:tbl>
      <w:tblPr>
        <w:tblStyle w:val="a3"/>
        <w:tblW w:w="0" w:type="auto"/>
        <w:tblLook w:val="04A0"/>
      </w:tblPr>
      <w:tblGrid>
        <w:gridCol w:w="2742"/>
        <w:gridCol w:w="6"/>
        <w:gridCol w:w="6623"/>
        <w:gridCol w:w="5194"/>
      </w:tblGrid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урока </w:t>
            </w:r>
          </w:p>
        </w:tc>
        <w:tc>
          <w:tcPr>
            <w:tcW w:w="6623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Прямая речь учителя 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Прямая речь обучающихся </w:t>
            </w: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623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осмотрите свой рабочий стол, посмотрите все ли лежит на парте. На столе у вас должен лежать клей, ножницы,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. Посмотрите друг на друга, улыбнитесь и присаживаетесь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*приветствуют учителя*</w:t>
            </w: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.</w:t>
            </w:r>
          </w:p>
        </w:tc>
        <w:tc>
          <w:tcPr>
            <w:tcW w:w="6623" w:type="dxa"/>
          </w:tcPr>
          <w:p w:rsid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доску. Чтобы узнать тему нашего урока, вам нужно разгадать ребус.</w:t>
            </w:r>
          </w:p>
          <w:p w:rsidR="00C22130" w:rsidRP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3600" cy="1600200"/>
                  <wp:effectExtent l="0" t="0" r="0" b="0"/>
                  <wp:docPr id="2" name="Рисунок 2" descr="https://ds04.infourok.ru/uploads/ex/0ad6/000736c5-112961c9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d6/000736c5-112961c9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948" cy="160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*отгадывают *</w:t>
            </w: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6623" w:type="dxa"/>
          </w:tcPr>
          <w:p w:rsidR="00C22130" w:rsidRP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bCs/>
                <w:sz w:val="24"/>
                <w:szCs w:val="24"/>
              </w:rPr>
              <w:t>-Какая же тема нашего урока?</w:t>
            </w:r>
          </w:p>
          <w:p w:rsid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чем мы будем сегодня заниматься вы узнаете, разгадав ребус</w:t>
            </w:r>
          </w:p>
          <w:p w:rsid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55236" cy="1219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33899" t="54082" r="26334" b="17708"/>
                          <a:stretch/>
                        </pic:blipFill>
                        <pic:spPr bwMode="auto">
                          <a:xfrm>
                            <a:off x="0" y="0"/>
                            <a:ext cx="3071000" cy="1225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-Сегодня мы будем делать цветы из оригами.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*отвечают*</w:t>
            </w: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новых знаний </w:t>
            </w:r>
          </w:p>
        </w:tc>
        <w:tc>
          <w:tcPr>
            <w:tcW w:w="6623" w:type="dxa"/>
          </w:tcPr>
          <w:p w:rsid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0350" cy="2209074"/>
                  <wp:effectExtent l="0" t="0" r="0" b="1270"/>
                  <wp:docPr id="5" name="Рисунок 5" descr="https://sun9-29.userapi.com/impg/VjFSVjCG_54W57UgoSh8egK6Qr_qIeb7lGAAqw/SfytiJ8u1Bc.jpg?size=682x538&amp;quality=96&amp;sign=ce54a6c72dd6b254ca988c653398f49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29.userapi.com/impg/VjFSVjCG_54W57UgoSh8egK6Qr_qIeb7lGAAqw/SfytiJ8u1Bc.jpg?size=682x538&amp;quality=96&amp;sign=ce54a6c72dd6b254ca988c653398f49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40" cy="222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30" w:rsidRDefault="00AC7246" w:rsidP="00855B5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лист цветной бумаги и сделайте из него квадрат. Для этого вам нужно верхний левый угол сложить с краем правой стороны бумаги, а лишнюю часть отрезать.</w:t>
            </w:r>
          </w:p>
          <w:p w:rsidR="00AC7246" w:rsidRDefault="00AC7246" w:rsidP="00855B5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Согните верхний левый угол с правым нижним, чтобы получился треугольник.</w:t>
            </w:r>
          </w:p>
          <w:p w:rsidR="00AC7246" w:rsidRDefault="00AC7246" w:rsidP="00855B5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Нижние боковые углы согните так, чтобы они выходили за рамки треугольника.</w:t>
            </w:r>
          </w:p>
          <w:p w:rsidR="00AC7246" w:rsidRPr="00AC7246" w:rsidRDefault="00AC7246" w:rsidP="00855B57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Боковые стороны согните внутрь, чтобы цветок не казался слишком большим.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30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минутка.</w:t>
            </w:r>
          </w:p>
        </w:tc>
        <w:tc>
          <w:tcPr>
            <w:tcW w:w="6623" w:type="dxa"/>
          </w:tcPr>
          <w:p w:rsidR="00C22130" w:rsidRPr="00AE4281" w:rsidRDefault="00C22130" w:rsidP="00855B5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 за учителем. </w:t>
            </w: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pStyle w:val="a4"/>
              <w:spacing w:before="0" w:beforeAutospacing="0" w:after="0" w:afterAutospacing="0" w:line="360" w:lineRule="auto"/>
              <w:jc w:val="both"/>
            </w:pPr>
            <w:r w:rsidRPr="00AE4281">
              <w:t xml:space="preserve">Продолжение изучения материала </w:t>
            </w:r>
          </w:p>
        </w:tc>
        <w:tc>
          <w:tcPr>
            <w:tcW w:w="6623" w:type="dxa"/>
          </w:tcPr>
          <w:p w:rsidR="00AC7246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C7246">
              <w:rPr>
                <w:rFonts w:ascii="Times New Roman" w:hAnsi="Times New Roman" w:cs="Times New Roman"/>
                <w:sz w:val="24"/>
                <w:szCs w:val="24"/>
              </w:rPr>
              <w:t>-Чего еще не хватает?</w:t>
            </w:r>
          </w:p>
          <w:p w:rsidR="00AC7246" w:rsidRPr="00AC7246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-Именно. Его вы можете вырезать из зеленой бумаги (вырезать полоску)</w:t>
            </w:r>
          </w:p>
          <w:p w:rsidR="00C22130" w:rsidRPr="00AE4281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вам собрать целый букет цветов. Сделайте еще несколько штук соберите их в букет. А именно, на цветной картон или бумагу приклейте ваши цветы вместе с стебельками.</w:t>
            </w:r>
          </w:p>
        </w:tc>
        <w:tc>
          <w:tcPr>
            <w:tcW w:w="5189" w:type="dxa"/>
          </w:tcPr>
          <w:p w:rsidR="00C22130" w:rsidRPr="00AE4281" w:rsidRDefault="00AC7246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-стебелька</w:t>
            </w:r>
          </w:p>
        </w:tc>
      </w:tr>
      <w:tr w:rsidR="00C22130" w:rsidRPr="00AE4281" w:rsidTr="00814ABB">
        <w:tc>
          <w:tcPr>
            <w:tcW w:w="2748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6623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- Давайте вы теперь подпишите свои работы и развесим их на доске, чтобы посмотреть, как у кого получилось.</w:t>
            </w: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- Ребята, что вы узнали сегодня на уроке?</w:t>
            </w:r>
          </w:p>
        </w:tc>
        <w:tc>
          <w:tcPr>
            <w:tcW w:w="5189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Подписывают и развешивают свои работы.</w:t>
            </w:r>
            <w:r w:rsidRPr="00AE42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4281">
              <w:rPr>
                <w:rFonts w:ascii="Times New Roman" w:hAnsi="Times New Roman" w:cs="Times New Roman"/>
                <w:sz w:val="24"/>
                <w:szCs w:val="24"/>
              </w:rPr>
              <w:br/>
              <w:t>Ответы детей</w:t>
            </w:r>
          </w:p>
        </w:tc>
      </w:tr>
      <w:tr w:rsidR="00C22130" w:rsidRPr="00AE4281" w:rsidTr="00814ABB">
        <w:tblPrEx>
          <w:tblLook w:val="0000"/>
        </w:tblPrEx>
        <w:trPr>
          <w:trHeight w:val="716"/>
        </w:trPr>
        <w:tc>
          <w:tcPr>
            <w:tcW w:w="2742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6624" w:type="dxa"/>
            <w:gridSpan w:val="2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- Кто доволен своей работой на уроке, похлопайте себе</w:t>
            </w:r>
            <w:r w:rsidRPr="00AE4281">
              <w:rPr>
                <w:rFonts w:ascii="Times New Roman" w:hAnsi="Times New Roman" w:cs="Times New Roman"/>
                <w:sz w:val="24"/>
                <w:szCs w:val="24"/>
              </w:rPr>
              <w:br/>
              <w:t>- Кому было трудно- поднимите руку</w:t>
            </w:r>
          </w:p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5194" w:type="dxa"/>
          </w:tcPr>
          <w:p w:rsidR="00C22130" w:rsidRPr="00AE4281" w:rsidRDefault="00C22130" w:rsidP="00855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81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</w:tr>
    </w:tbl>
    <w:p w:rsidR="00C22130" w:rsidRPr="00AE4281" w:rsidRDefault="00C22130" w:rsidP="00855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30" w:rsidRPr="00AE4281" w:rsidRDefault="00C22130" w:rsidP="00855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30" w:rsidRDefault="00C22130" w:rsidP="00855B57">
      <w:pPr>
        <w:spacing w:line="360" w:lineRule="auto"/>
      </w:pPr>
    </w:p>
    <w:p w:rsidR="0071095C" w:rsidRDefault="0071095C" w:rsidP="00855B57">
      <w:pPr>
        <w:spacing w:line="360" w:lineRule="auto"/>
      </w:pPr>
    </w:p>
    <w:sectPr w:rsidR="0071095C" w:rsidSect="00AE42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622"/>
    <w:multiLevelType w:val="hybridMultilevel"/>
    <w:tmpl w:val="16A4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EE"/>
    <w:rsid w:val="00072CEE"/>
    <w:rsid w:val="00186BC0"/>
    <w:rsid w:val="00404371"/>
    <w:rsid w:val="005E7987"/>
    <w:rsid w:val="0071095C"/>
    <w:rsid w:val="00734747"/>
    <w:rsid w:val="00773F5A"/>
    <w:rsid w:val="00855B57"/>
    <w:rsid w:val="009B5C31"/>
    <w:rsid w:val="00AC7246"/>
    <w:rsid w:val="00C22130"/>
    <w:rsid w:val="00E25249"/>
    <w:rsid w:val="00E5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30"/>
    <w:pPr>
      <w:spacing w:after="0" w:line="240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30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21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43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371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1">
    <w:name w:val="Абзац списка1"/>
    <w:basedOn w:val="a"/>
    <w:qFormat/>
    <w:rsid w:val="009B5C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носенок</dc:creator>
  <cp:lastModifiedBy>ИЛЬЯ</cp:lastModifiedBy>
  <cp:revision>4</cp:revision>
  <cp:lastPrinted>2021-04-21T16:08:00Z</cp:lastPrinted>
  <dcterms:created xsi:type="dcterms:W3CDTF">2021-08-26T19:01:00Z</dcterms:created>
  <dcterms:modified xsi:type="dcterms:W3CDTF">2021-08-26T19:48:00Z</dcterms:modified>
</cp:coreProperties>
</file>